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24CCB7" w14:textId="17316A28" w:rsidR="00E95ACA" w:rsidRPr="00A8794F" w:rsidRDefault="00E95ACA" w:rsidP="00E95ACA">
      <w:pPr>
        <w:jc w:val="both"/>
        <w:rPr>
          <w:sz w:val="20"/>
          <w:szCs w:val="20"/>
        </w:rPr>
      </w:pPr>
      <w:bookmarkStart w:id="0" w:name="_GoBack"/>
      <w:bookmarkEnd w:id="0"/>
    </w:p>
    <w:tbl>
      <w:tblPr>
        <w:tblW w:w="9385" w:type="dxa"/>
        <w:tblLayout w:type="fixed"/>
        <w:tblLook w:val="04A0" w:firstRow="1" w:lastRow="0" w:firstColumn="1" w:lastColumn="0" w:noHBand="0" w:noVBand="1"/>
      </w:tblPr>
      <w:tblGrid>
        <w:gridCol w:w="568"/>
        <w:gridCol w:w="2867"/>
        <w:gridCol w:w="1058"/>
        <w:gridCol w:w="1105"/>
        <w:gridCol w:w="808"/>
        <w:gridCol w:w="765"/>
        <w:gridCol w:w="703"/>
        <w:gridCol w:w="713"/>
        <w:gridCol w:w="798"/>
      </w:tblGrid>
      <w:tr w:rsidR="00E95ACA" w:rsidRPr="00502555" w14:paraId="3E3318D6" w14:textId="77777777" w:rsidTr="009F6093">
        <w:trPr>
          <w:trHeight w:val="6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21C18E42" w14:textId="77777777" w:rsidR="00E95ACA" w:rsidRPr="00502555" w:rsidRDefault="00E95ACA" w:rsidP="0015064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</w:rPr>
            </w:pPr>
            <w:r w:rsidRPr="00502555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</w:rPr>
              <w:t>Bin ID</w:t>
            </w:r>
          </w:p>
        </w:tc>
        <w:tc>
          <w:tcPr>
            <w:tcW w:w="2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197B3E64" w14:textId="77777777" w:rsidR="00E95ACA" w:rsidRPr="00502555" w:rsidRDefault="00E95ACA" w:rsidP="0015064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</w:rPr>
            </w:pPr>
            <w:r w:rsidRPr="00502555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</w:rPr>
              <w:t>Taxonomy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28152F96" w14:textId="77777777" w:rsidR="00E95ACA" w:rsidRPr="00502555" w:rsidRDefault="00E95ACA" w:rsidP="0015064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</w:rPr>
            </w:pPr>
            <w:r w:rsidRPr="00502555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</w:rPr>
              <w:t>Completeness (%)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4FCF5C3E" w14:textId="77777777" w:rsidR="00E95ACA" w:rsidRPr="00502555" w:rsidRDefault="00E95ACA" w:rsidP="0015064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</w:rPr>
            </w:pPr>
            <w:r w:rsidRPr="00502555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</w:rPr>
              <w:t>Contamination (%)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61128CB0" w14:textId="77777777" w:rsidR="00E95ACA" w:rsidRPr="00502555" w:rsidRDefault="00E95ACA" w:rsidP="0015064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</w:rPr>
            </w:pPr>
            <w:r w:rsidRPr="00502555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</w:rPr>
              <w:t>Genome size (bp)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1FAC37CC" w14:textId="77777777" w:rsidR="00E95ACA" w:rsidRPr="00502555" w:rsidRDefault="00E95ACA" w:rsidP="0015064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</w:rPr>
            </w:pPr>
            <w:r w:rsidRPr="00502555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</w:rPr>
              <w:t># Scaffolds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2CE54A41" w14:textId="77777777" w:rsidR="00E95ACA" w:rsidRPr="00502555" w:rsidRDefault="00E95ACA" w:rsidP="0015064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</w:rPr>
            </w:pPr>
            <w:r w:rsidRPr="00502555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</w:rPr>
              <w:t xml:space="preserve">N50 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735E5B7A" w14:textId="77777777" w:rsidR="00E95ACA" w:rsidRPr="00502555" w:rsidRDefault="00E95ACA" w:rsidP="0015064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</w:rPr>
            </w:pPr>
            <w:r w:rsidRPr="00502555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</w:rPr>
              <w:t>GC (%)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05E85C8C" w14:textId="77777777" w:rsidR="00E95ACA" w:rsidRPr="00502555" w:rsidRDefault="00E95ACA" w:rsidP="0015064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</w:rPr>
            </w:pPr>
            <w:r w:rsidRPr="00502555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</w:rPr>
              <w:t>Predicted Genes</w:t>
            </w:r>
          </w:p>
        </w:tc>
      </w:tr>
      <w:tr w:rsidR="00E95ACA" w:rsidRPr="00502555" w14:paraId="3DACE043" w14:textId="77777777" w:rsidTr="009F6093">
        <w:trPr>
          <w:trHeight w:val="40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CA980" w14:textId="77777777" w:rsidR="00E95ACA" w:rsidRPr="00502555" w:rsidRDefault="00E95ACA" w:rsidP="00150643">
            <w:pPr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502555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LCO1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F7296" w14:textId="77777777" w:rsidR="00E95ACA" w:rsidRPr="00502555" w:rsidRDefault="00E95ACA" w:rsidP="00150643">
            <w:pPr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502555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Firmicutes; Clostridia; Clostridiales; Lachnospiraceae; Shuttleworthia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BAB39" w14:textId="77777777" w:rsidR="00E95ACA" w:rsidRPr="00502555" w:rsidRDefault="00E95ACA" w:rsidP="00150643">
            <w:pPr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502555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95.4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49587" w14:textId="77777777" w:rsidR="00E95ACA" w:rsidRPr="00502555" w:rsidRDefault="00E95ACA" w:rsidP="00150643">
            <w:pPr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502555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0.0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94492" w14:textId="77777777" w:rsidR="00E95ACA" w:rsidRPr="00502555" w:rsidRDefault="00E95ACA" w:rsidP="00150643">
            <w:pPr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502555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2,106,912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85780" w14:textId="77777777" w:rsidR="00E95ACA" w:rsidRPr="00502555" w:rsidRDefault="00E95ACA" w:rsidP="00150643">
            <w:pPr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502555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44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1A7C3" w14:textId="77777777" w:rsidR="00E95ACA" w:rsidRPr="00502555" w:rsidRDefault="00E95ACA" w:rsidP="00150643">
            <w:pPr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502555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103,964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DAAA6" w14:textId="77777777" w:rsidR="00E95ACA" w:rsidRPr="00502555" w:rsidRDefault="00E95ACA" w:rsidP="00150643">
            <w:pPr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502555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45.7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86EBC" w14:textId="77777777" w:rsidR="00E95ACA" w:rsidRPr="00502555" w:rsidRDefault="00E95ACA" w:rsidP="00150643">
            <w:pPr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502555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1,900</w:t>
            </w:r>
          </w:p>
        </w:tc>
      </w:tr>
      <w:tr w:rsidR="00E95ACA" w:rsidRPr="00502555" w14:paraId="1F1697E9" w14:textId="77777777" w:rsidTr="009F6093">
        <w:trPr>
          <w:trHeight w:val="40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44C7F" w14:textId="77777777" w:rsidR="00E95ACA" w:rsidRPr="00502555" w:rsidRDefault="00E95ACA" w:rsidP="00150643">
            <w:pPr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EUB1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77C08" w14:textId="77777777" w:rsidR="00E95ACA" w:rsidRPr="00502555" w:rsidRDefault="00E95ACA" w:rsidP="00150643">
            <w:pPr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502555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 Firmicutes; Clostridia; Clostridiales; Eubacteriaceae; Pseudoramibacter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DF4DA" w14:textId="77777777" w:rsidR="00E95ACA" w:rsidRPr="00502555" w:rsidRDefault="00E95ACA" w:rsidP="00150643">
            <w:pPr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502555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97.8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74701" w14:textId="77777777" w:rsidR="00E95ACA" w:rsidRPr="00502555" w:rsidRDefault="00E95ACA" w:rsidP="00150643">
            <w:pPr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502555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0.2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BDC37" w14:textId="77777777" w:rsidR="00E95ACA" w:rsidRPr="00502555" w:rsidRDefault="00E95ACA" w:rsidP="00150643">
            <w:pPr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502555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2,002,609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BDE35" w14:textId="77777777" w:rsidR="00E95ACA" w:rsidRPr="00502555" w:rsidRDefault="00E95ACA" w:rsidP="00150643">
            <w:pPr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502555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861E1" w14:textId="77777777" w:rsidR="00E95ACA" w:rsidRPr="00502555" w:rsidRDefault="00E95ACA" w:rsidP="00150643">
            <w:pPr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502555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142,846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FF1A5" w14:textId="77777777" w:rsidR="00E95ACA" w:rsidRPr="00502555" w:rsidRDefault="00E95ACA" w:rsidP="00150643">
            <w:pPr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502555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51.2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618EA" w14:textId="77777777" w:rsidR="00E95ACA" w:rsidRPr="00502555" w:rsidRDefault="00E95ACA" w:rsidP="00150643">
            <w:pPr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502555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1,857</w:t>
            </w:r>
          </w:p>
        </w:tc>
      </w:tr>
      <w:tr w:rsidR="00E95ACA" w:rsidRPr="00502555" w14:paraId="6A9C21B9" w14:textId="77777777" w:rsidTr="009F6093">
        <w:trPr>
          <w:trHeight w:val="40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E8363" w14:textId="77777777" w:rsidR="00E95ACA" w:rsidRPr="00502555" w:rsidRDefault="00E95ACA" w:rsidP="00150643">
            <w:pPr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502555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COR1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33A37" w14:textId="77777777" w:rsidR="00E95ACA" w:rsidRPr="00502555" w:rsidRDefault="00E95ACA" w:rsidP="00150643">
            <w:pPr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502555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Actinobacteria; Actinobacteria; Coriobacteriales; Coriobacteriaceae; Olsenella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D343D" w14:textId="77777777" w:rsidR="00E95ACA" w:rsidRPr="00502555" w:rsidRDefault="00E95ACA" w:rsidP="00150643">
            <w:pPr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502555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99.2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9BCFB" w14:textId="77777777" w:rsidR="00E95ACA" w:rsidRPr="00502555" w:rsidRDefault="00E95ACA" w:rsidP="00150643">
            <w:pPr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502555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0.8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3EB8F" w14:textId="77777777" w:rsidR="00E95ACA" w:rsidRPr="00502555" w:rsidRDefault="00E95ACA" w:rsidP="00150643">
            <w:pPr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502555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2,512,349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0A8E2" w14:textId="77777777" w:rsidR="00E95ACA" w:rsidRPr="00502555" w:rsidRDefault="00E95ACA" w:rsidP="00150643">
            <w:pPr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502555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225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BE16F" w14:textId="77777777" w:rsidR="00E95ACA" w:rsidRPr="00502555" w:rsidRDefault="00E95ACA" w:rsidP="00150643">
            <w:pPr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502555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22,880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43891" w14:textId="77777777" w:rsidR="00E95ACA" w:rsidRPr="00502555" w:rsidRDefault="00E95ACA" w:rsidP="00150643">
            <w:pPr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502555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59.0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AD2F7" w14:textId="77777777" w:rsidR="00E95ACA" w:rsidRPr="00502555" w:rsidRDefault="00E95ACA" w:rsidP="00150643">
            <w:pPr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502555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2,358</w:t>
            </w:r>
          </w:p>
        </w:tc>
      </w:tr>
      <w:tr w:rsidR="00E95ACA" w:rsidRPr="00502555" w14:paraId="552C6CA8" w14:textId="77777777" w:rsidTr="009F6093">
        <w:trPr>
          <w:trHeight w:val="40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6A7CD" w14:textId="77777777" w:rsidR="00E95ACA" w:rsidRPr="00502555" w:rsidRDefault="00E95ACA" w:rsidP="00150643">
            <w:pPr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502555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COR2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0250A" w14:textId="77777777" w:rsidR="00E95ACA" w:rsidRPr="00502555" w:rsidRDefault="00E95ACA" w:rsidP="00150643">
            <w:pPr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502555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 Actinobacteria; Actinobacteria; Coriobacteriales; Coriobacteriaceae; Olsenella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9A1A3" w14:textId="77777777" w:rsidR="00E95ACA" w:rsidRPr="00502555" w:rsidRDefault="00E95ACA" w:rsidP="00150643">
            <w:pPr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502555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AD31D" w14:textId="77777777" w:rsidR="00E95ACA" w:rsidRPr="00502555" w:rsidRDefault="00E95ACA" w:rsidP="00150643">
            <w:pPr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502555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1.6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1E4C4" w14:textId="77777777" w:rsidR="00E95ACA" w:rsidRPr="00502555" w:rsidRDefault="00E95ACA" w:rsidP="00150643">
            <w:pPr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502555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2,422,853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1F5E4" w14:textId="77777777" w:rsidR="00E95ACA" w:rsidRPr="00502555" w:rsidRDefault="00E95ACA" w:rsidP="00150643">
            <w:pPr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502555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155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2F8A2" w14:textId="77777777" w:rsidR="00E95ACA" w:rsidRPr="00502555" w:rsidRDefault="00E95ACA" w:rsidP="00150643">
            <w:pPr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502555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34,678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9194C" w14:textId="77777777" w:rsidR="00E95ACA" w:rsidRPr="00502555" w:rsidRDefault="00E95ACA" w:rsidP="00150643">
            <w:pPr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502555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64.8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C4629" w14:textId="77777777" w:rsidR="00E95ACA" w:rsidRPr="00502555" w:rsidRDefault="00E95ACA" w:rsidP="00150643">
            <w:pPr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502555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2,185</w:t>
            </w:r>
          </w:p>
        </w:tc>
      </w:tr>
      <w:tr w:rsidR="00E95ACA" w:rsidRPr="00502555" w14:paraId="437EFF04" w14:textId="77777777" w:rsidTr="009F6093">
        <w:trPr>
          <w:trHeight w:val="40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15A1A" w14:textId="77777777" w:rsidR="00E95ACA" w:rsidRPr="00502555" w:rsidRDefault="00E95ACA" w:rsidP="00150643">
            <w:pPr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502555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COR3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A4E97" w14:textId="77777777" w:rsidR="00E95ACA" w:rsidRPr="00502555" w:rsidRDefault="00E95ACA" w:rsidP="00150643">
            <w:pPr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502555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Actinobacteria; Actinobacteria; Coriobacteriales; Coriobacteriaceae; Olsenella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5EB12" w14:textId="77777777" w:rsidR="00E95ACA" w:rsidRPr="00502555" w:rsidRDefault="00E95ACA" w:rsidP="00150643">
            <w:pPr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502555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98.4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7E0D1" w14:textId="77777777" w:rsidR="00E95ACA" w:rsidRPr="00502555" w:rsidRDefault="00E95ACA" w:rsidP="00150643">
            <w:pPr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502555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7.4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86C25" w14:textId="77777777" w:rsidR="00E95ACA" w:rsidRPr="00502555" w:rsidRDefault="00E95ACA" w:rsidP="00150643">
            <w:pPr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502555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3,647,413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9A673" w14:textId="77777777" w:rsidR="00E95ACA" w:rsidRPr="00502555" w:rsidRDefault="00E95ACA" w:rsidP="00150643">
            <w:pPr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502555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533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36FE8" w14:textId="77777777" w:rsidR="00E95ACA" w:rsidRPr="00502555" w:rsidRDefault="00E95ACA" w:rsidP="00150643">
            <w:pPr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502555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13,368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8E0DC" w14:textId="77777777" w:rsidR="00E95ACA" w:rsidRPr="00502555" w:rsidRDefault="00E95ACA" w:rsidP="00150643">
            <w:pPr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502555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55.5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74000" w14:textId="77777777" w:rsidR="00E95ACA" w:rsidRPr="00502555" w:rsidRDefault="00E95ACA" w:rsidP="00150643">
            <w:pPr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502555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4,068</w:t>
            </w:r>
          </w:p>
        </w:tc>
      </w:tr>
      <w:tr w:rsidR="00E95ACA" w:rsidRPr="00502555" w14:paraId="2E49EDE6" w14:textId="77777777" w:rsidTr="009F6093">
        <w:trPr>
          <w:trHeight w:val="40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A0D13" w14:textId="77777777" w:rsidR="00E95ACA" w:rsidRPr="00502555" w:rsidRDefault="00E95ACA" w:rsidP="00150643">
            <w:pPr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502555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LAC1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47CD3" w14:textId="77777777" w:rsidR="00E95ACA" w:rsidRPr="00502555" w:rsidRDefault="00E95ACA" w:rsidP="00150643">
            <w:pPr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502555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Firmicutes; Bacilli; Lactobacillales; Lactobacillaceae; Lactobacillus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58C49" w14:textId="77777777" w:rsidR="00E95ACA" w:rsidRPr="00502555" w:rsidRDefault="00E95ACA" w:rsidP="00150643">
            <w:pPr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502555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99.5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39A11" w14:textId="77777777" w:rsidR="00E95ACA" w:rsidRPr="00502555" w:rsidRDefault="00E95ACA" w:rsidP="00150643">
            <w:pPr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502555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1.1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A7E4F" w14:textId="77777777" w:rsidR="00E95ACA" w:rsidRPr="00502555" w:rsidRDefault="00E95ACA" w:rsidP="00150643">
            <w:pPr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502555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2,633,889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C410B" w14:textId="77777777" w:rsidR="00E95ACA" w:rsidRPr="00502555" w:rsidRDefault="00E95ACA" w:rsidP="00150643">
            <w:pPr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502555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7FA26" w14:textId="77777777" w:rsidR="00E95ACA" w:rsidRPr="00502555" w:rsidRDefault="00E95ACA" w:rsidP="00150643">
            <w:pPr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502555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640,122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42B4A" w14:textId="77777777" w:rsidR="00E95ACA" w:rsidRPr="00502555" w:rsidRDefault="00E95ACA" w:rsidP="00150643">
            <w:pPr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502555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43.6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DAB86" w14:textId="77777777" w:rsidR="00E95ACA" w:rsidRPr="00502555" w:rsidRDefault="00E95ACA" w:rsidP="00150643">
            <w:pPr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502555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2,567</w:t>
            </w:r>
          </w:p>
        </w:tc>
      </w:tr>
      <w:tr w:rsidR="00E95ACA" w:rsidRPr="00502555" w14:paraId="7BB83093" w14:textId="77777777" w:rsidTr="009F6093">
        <w:trPr>
          <w:trHeight w:val="40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86F90" w14:textId="77777777" w:rsidR="00E95ACA" w:rsidRPr="00502555" w:rsidRDefault="00E95ACA" w:rsidP="00150643">
            <w:pPr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502555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LAC2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CCD71" w14:textId="77777777" w:rsidR="00E95ACA" w:rsidRPr="00502555" w:rsidRDefault="00E95ACA" w:rsidP="00150643">
            <w:pPr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502555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Firmicutes; Bacilli; Lactobacillales; Lactobacillaceae; Lactobacillus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231A2" w14:textId="77777777" w:rsidR="00E95ACA" w:rsidRPr="00502555" w:rsidRDefault="00E95ACA" w:rsidP="00150643">
            <w:pPr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502555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99.4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6D591" w14:textId="77777777" w:rsidR="00E95ACA" w:rsidRPr="00502555" w:rsidRDefault="00E95ACA" w:rsidP="00150643">
            <w:pPr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502555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1.6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BDA9E" w14:textId="77777777" w:rsidR="00E95ACA" w:rsidRPr="00502555" w:rsidRDefault="00E95ACA" w:rsidP="00150643">
            <w:pPr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502555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3,179,174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EA90D" w14:textId="77777777" w:rsidR="00E95ACA" w:rsidRPr="00502555" w:rsidRDefault="00E95ACA" w:rsidP="00150643">
            <w:pPr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502555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79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846C4" w14:textId="77777777" w:rsidR="00E95ACA" w:rsidRPr="00502555" w:rsidRDefault="00E95ACA" w:rsidP="00150643">
            <w:pPr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502555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122,889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FAE89" w14:textId="77777777" w:rsidR="00E95ACA" w:rsidRPr="00502555" w:rsidRDefault="00E95ACA" w:rsidP="00150643">
            <w:pPr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502555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40.5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795BB" w14:textId="77777777" w:rsidR="00E95ACA" w:rsidRPr="00502555" w:rsidRDefault="00E95ACA" w:rsidP="00150643">
            <w:pPr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502555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2,989</w:t>
            </w:r>
          </w:p>
        </w:tc>
      </w:tr>
      <w:tr w:rsidR="00E95ACA" w:rsidRPr="00502555" w14:paraId="3198123E" w14:textId="77777777" w:rsidTr="009F6093">
        <w:trPr>
          <w:trHeight w:val="40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C6B2A" w14:textId="77777777" w:rsidR="00E95ACA" w:rsidRPr="00502555" w:rsidRDefault="00E95ACA" w:rsidP="00150643">
            <w:pPr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502555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LAC3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81C87" w14:textId="77777777" w:rsidR="00E95ACA" w:rsidRPr="00502555" w:rsidRDefault="00E95ACA" w:rsidP="00150643">
            <w:pPr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502555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 Firmicutes; Bacilli; Lactobacillales; Lactobacillaceae; Lactobacillus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B1A99" w14:textId="77777777" w:rsidR="00E95ACA" w:rsidRPr="00502555" w:rsidRDefault="00E95ACA" w:rsidP="00150643">
            <w:pPr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502555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99.2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811DC" w14:textId="77777777" w:rsidR="00E95ACA" w:rsidRPr="00502555" w:rsidRDefault="00E95ACA" w:rsidP="00150643">
            <w:pPr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502555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1.4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1FA31" w14:textId="77777777" w:rsidR="00E95ACA" w:rsidRPr="00502555" w:rsidRDefault="00E95ACA" w:rsidP="00150643">
            <w:pPr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502555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2,704,063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7F866" w14:textId="77777777" w:rsidR="00E95ACA" w:rsidRPr="00502555" w:rsidRDefault="00E95ACA" w:rsidP="00150643">
            <w:pPr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502555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174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14FA6" w14:textId="77777777" w:rsidR="00E95ACA" w:rsidRPr="00502555" w:rsidRDefault="00E95ACA" w:rsidP="00150643">
            <w:pPr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502555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29,509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9710A" w14:textId="77777777" w:rsidR="00E95ACA" w:rsidRPr="00502555" w:rsidRDefault="00E95ACA" w:rsidP="00150643">
            <w:pPr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502555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43.0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26F63" w14:textId="77777777" w:rsidR="00E95ACA" w:rsidRPr="00502555" w:rsidRDefault="00E95ACA" w:rsidP="00150643">
            <w:pPr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502555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2,731</w:t>
            </w:r>
          </w:p>
        </w:tc>
      </w:tr>
      <w:tr w:rsidR="00E95ACA" w:rsidRPr="00502555" w14:paraId="76479A97" w14:textId="77777777" w:rsidTr="009F6093">
        <w:trPr>
          <w:trHeight w:val="40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08FDE" w14:textId="77777777" w:rsidR="00E95ACA" w:rsidRPr="00502555" w:rsidRDefault="00E95ACA" w:rsidP="00150643">
            <w:pPr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502555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LAC4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C0C17" w14:textId="77777777" w:rsidR="00E95ACA" w:rsidRPr="00502555" w:rsidRDefault="00E95ACA" w:rsidP="00150643">
            <w:pPr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502555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 Firmicutes; Bacilli; Lactobacillales; Lactobacillaceae; Lactobacillus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8C365" w14:textId="77777777" w:rsidR="00E95ACA" w:rsidRPr="00502555" w:rsidRDefault="00E95ACA" w:rsidP="00150643">
            <w:pPr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502555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98.9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CC8E4" w14:textId="77777777" w:rsidR="00E95ACA" w:rsidRPr="00502555" w:rsidRDefault="00E95ACA" w:rsidP="00150643">
            <w:pPr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502555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1.3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3AC71" w14:textId="77777777" w:rsidR="00E95ACA" w:rsidRPr="00502555" w:rsidRDefault="00E95ACA" w:rsidP="00150643">
            <w:pPr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502555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3,335,227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B4E2F" w14:textId="77777777" w:rsidR="00E95ACA" w:rsidRPr="00502555" w:rsidRDefault="00E95ACA" w:rsidP="00150643">
            <w:pPr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502555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95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32077" w14:textId="77777777" w:rsidR="00E95ACA" w:rsidRPr="00502555" w:rsidRDefault="00E95ACA" w:rsidP="00150643">
            <w:pPr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502555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86,779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14254" w14:textId="77777777" w:rsidR="00E95ACA" w:rsidRPr="00502555" w:rsidRDefault="00E95ACA" w:rsidP="00150643">
            <w:pPr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502555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40.2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A8D33" w14:textId="77777777" w:rsidR="00E95ACA" w:rsidRPr="00502555" w:rsidRDefault="00E95ACA" w:rsidP="00150643">
            <w:pPr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502555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3,150</w:t>
            </w:r>
          </w:p>
        </w:tc>
      </w:tr>
      <w:tr w:rsidR="00E95ACA" w:rsidRPr="00502555" w14:paraId="6BEC53D4" w14:textId="77777777" w:rsidTr="009F6093">
        <w:trPr>
          <w:trHeight w:val="40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2947C" w14:textId="77777777" w:rsidR="00E95ACA" w:rsidRPr="00502555" w:rsidRDefault="00E95ACA" w:rsidP="00150643">
            <w:pPr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502555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LAC5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715D0" w14:textId="77777777" w:rsidR="00E95ACA" w:rsidRPr="00502555" w:rsidRDefault="00E95ACA" w:rsidP="00150643">
            <w:pPr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502555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 xml:space="preserve"> Firmicutes; Bacilli; Lactobacillales; Lactobacillaceae; Lactobacillus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CB251" w14:textId="77777777" w:rsidR="00E95ACA" w:rsidRPr="00502555" w:rsidRDefault="00E95ACA" w:rsidP="00150643">
            <w:pPr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502555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80.1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19A86" w14:textId="77777777" w:rsidR="00E95ACA" w:rsidRPr="00502555" w:rsidRDefault="00E95ACA" w:rsidP="00150643">
            <w:pPr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502555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0.8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2035B" w14:textId="77777777" w:rsidR="00E95ACA" w:rsidRPr="00502555" w:rsidRDefault="00E95ACA" w:rsidP="00150643">
            <w:pPr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502555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1,48</w:t>
            </w:r>
            <w:r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7</w:t>
            </w:r>
            <w:r w:rsidRPr="00502555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,</w:t>
            </w:r>
            <w:r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044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7C3DB" w14:textId="77777777" w:rsidR="00E95ACA" w:rsidRPr="00502555" w:rsidRDefault="00E95ACA" w:rsidP="00150643">
            <w:pPr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502555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18</w:t>
            </w:r>
            <w:r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15D88" w14:textId="77777777" w:rsidR="00E95ACA" w:rsidRPr="00502555" w:rsidRDefault="00E95ACA" w:rsidP="00150643">
            <w:pPr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502555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12,363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E145A" w14:textId="77777777" w:rsidR="00E95ACA" w:rsidRPr="00502555" w:rsidRDefault="00E95ACA" w:rsidP="00150643">
            <w:pPr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502555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46.1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FBAC2" w14:textId="77777777" w:rsidR="00E95ACA" w:rsidRPr="00502555" w:rsidRDefault="00E95ACA" w:rsidP="00150643">
            <w:pPr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 w:rsidRPr="00502555"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1,52</w:t>
            </w:r>
            <w:r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  <w:t>4</w:t>
            </w:r>
          </w:p>
        </w:tc>
      </w:tr>
    </w:tbl>
    <w:p w14:paraId="2370D836" w14:textId="77777777" w:rsidR="0087239C" w:rsidRDefault="0087239C"/>
    <w:sectPr w:rsidR="0087239C" w:rsidSect="000B35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BE6F79" w14:textId="77777777" w:rsidR="00560239" w:rsidRDefault="00560239" w:rsidP="00E95ACA">
      <w:r>
        <w:separator/>
      </w:r>
    </w:p>
  </w:endnote>
  <w:endnote w:type="continuationSeparator" w:id="0">
    <w:p w14:paraId="11182EFF" w14:textId="77777777" w:rsidR="00560239" w:rsidRDefault="00560239" w:rsidP="00E95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12C8DF" w14:textId="77777777" w:rsidR="00560239" w:rsidRDefault="00560239" w:rsidP="00E95ACA">
      <w:r>
        <w:separator/>
      </w:r>
    </w:p>
  </w:footnote>
  <w:footnote w:type="continuationSeparator" w:id="0">
    <w:p w14:paraId="1788AA3E" w14:textId="77777777" w:rsidR="00560239" w:rsidRDefault="00560239" w:rsidP="00E95A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CAC"/>
    <w:rsid w:val="000373C7"/>
    <w:rsid w:val="00062110"/>
    <w:rsid w:val="000B35B0"/>
    <w:rsid w:val="000D1750"/>
    <w:rsid w:val="00101E45"/>
    <w:rsid w:val="00160010"/>
    <w:rsid w:val="00161F42"/>
    <w:rsid w:val="0021236A"/>
    <w:rsid w:val="002837EB"/>
    <w:rsid w:val="00305061"/>
    <w:rsid w:val="003322E0"/>
    <w:rsid w:val="003D20DD"/>
    <w:rsid w:val="00473C5A"/>
    <w:rsid w:val="004C597F"/>
    <w:rsid w:val="004D36FF"/>
    <w:rsid w:val="004E3FCD"/>
    <w:rsid w:val="00560239"/>
    <w:rsid w:val="005775C5"/>
    <w:rsid w:val="00623CBE"/>
    <w:rsid w:val="00745681"/>
    <w:rsid w:val="00750DDF"/>
    <w:rsid w:val="007608BF"/>
    <w:rsid w:val="007E1F73"/>
    <w:rsid w:val="008710EE"/>
    <w:rsid w:val="0087239C"/>
    <w:rsid w:val="008E1CAC"/>
    <w:rsid w:val="00993A60"/>
    <w:rsid w:val="009E7BB8"/>
    <w:rsid w:val="009F6093"/>
    <w:rsid w:val="00A52641"/>
    <w:rsid w:val="00A75672"/>
    <w:rsid w:val="00AA0201"/>
    <w:rsid w:val="00B06FB0"/>
    <w:rsid w:val="00B406C6"/>
    <w:rsid w:val="00BA2A6C"/>
    <w:rsid w:val="00BF0C7E"/>
    <w:rsid w:val="00CA3274"/>
    <w:rsid w:val="00D521EB"/>
    <w:rsid w:val="00DC16AB"/>
    <w:rsid w:val="00DD4A36"/>
    <w:rsid w:val="00E855E0"/>
    <w:rsid w:val="00E95ACA"/>
    <w:rsid w:val="00EB369B"/>
    <w:rsid w:val="00FD6FE8"/>
    <w:rsid w:val="00FE5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18FBA"/>
  <w15:chartTrackingRefBased/>
  <w15:docId w15:val="{A70D065D-BB43-9E4C-A883-C90C54693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1CAC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5A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5ACA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E95A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5ACA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Scarborough</dc:creator>
  <cp:keywords/>
  <dc:description/>
  <cp:lastModifiedBy>Matthew Scarborough</cp:lastModifiedBy>
  <cp:revision>5</cp:revision>
  <dcterms:created xsi:type="dcterms:W3CDTF">2018-10-15T23:51:00Z</dcterms:created>
  <dcterms:modified xsi:type="dcterms:W3CDTF">2018-10-16T11:15:00Z</dcterms:modified>
</cp:coreProperties>
</file>